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  <w:lang w:val="en-US" w:eastAsia="zh-CN"/>
        </w:rPr>
      </w:pPr>
      <w:bookmarkStart w:id="0" w:name="_Toc498452290"/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</w:rPr>
        <w:t>广东省人民医院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  <w:lang w:eastAsia="zh-CN"/>
        </w:rPr>
        <w:t>电梯额定载荷限速器安全钳联动试验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</w:rPr>
        <w:t>项目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  <w:lang w:val="en-US" w:eastAsia="zh-CN"/>
        </w:rPr>
        <w:t>报价表格</w:t>
      </w:r>
    </w:p>
    <w:bookmarkEnd w:id="0"/>
    <w:tbl>
      <w:tblPr>
        <w:tblStyle w:val="8"/>
        <w:tblpPr w:leftFromText="180" w:rightFromText="180" w:vertAnchor="text" w:horzAnchor="page" w:tblpX="810" w:tblpY="990"/>
        <w:tblOverlap w:val="never"/>
        <w:tblW w:w="10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2475"/>
        <w:gridCol w:w="990"/>
        <w:gridCol w:w="1875"/>
        <w:gridCol w:w="750"/>
        <w:gridCol w:w="735"/>
        <w:gridCol w:w="1455"/>
        <w:gridCol w:w="1319"/>
        <w:gridCol w:w="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门诊住院楼  13#-18#、      英东楼40#、41#、42#、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东一号楼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43#-46#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教育培训中心 1#-2#、         综合楼61#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英东楼66#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办公楼69#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东二号楼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71#-73#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1600KG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额定载荷、限速器-安全钳联动试验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影像楼23#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25#、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47#、48#、49#、70#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东二号楼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75#、76#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东三号楼83#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惠福门诊51#-55#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1800KG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额定载荷、限速器-安全钳联动试验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4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54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1、上述报价含6%专用增值税发票；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54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2、本报价不含施工期间所耗水电费、什物垃圾清运费等；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54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3、工程项目验收标准按国家标准执行。</w:t>
            </w:r>
          </w:p>
        </w:tc>
      </w:tr>
    </w:tbl>
    <w:p>
      <w:pPr>
        <w:tabs>
          <w:tab w:val="left" w:pos="7740"/>
        </w:tabs>
        <w:autoSpaceDE w:val="0"/>
        <w:autoSpaceDN w:val="0"/>
        <w:spacing w:line="520" w:lineRule="exact"/>
        <w:ind w:left="-1" w:leftChars="-295" w:hanging="618" w:hangingChars="221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tabs>
          <w:tab w:val="left" w:pos="7740"/>
        </w:tabs>
        <w:autoSpaceDE w:val="0"/>
        <w:autoSpaceDN w:val="0"/>
        <w:spacing w:line="520" w:lineRule="exact"/>
        <w:ind w:left="-1" w:leftChars="-295" w:hanging="618" w:hangingChars="221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         报价单位：</w:t>
      </w:r>
    </w:p>
    <w:p>
      <w:pPr>
        <w:tabs>
          <w:tab w:val="left" w:pos="7740"/>
        </w:tabs>
        <w:autoSpaceDE w:val="0"/>
        <w:autoSpaceDN w:val="0"/>
        <w:spacing w:line="520" w:lineRule="exact"/>
        <w:ind w:left="-1" w:leftChars="-295" w:hanging="618" w:hangingChars="221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         联系人/手机号：</w:t>
      </w:r>
    </w:p>
    <w:p>
      <w:pPr>
        <w:tabs>
          <w:tab w:val="left" w:pos="7740"/>
        </w:tabs>
        <w:autoSpaceDE w:val="0"/>
        <w:autoSpaceDN w:val="0"/>
        <w:spacing w:line="520" w:lineRule="exact"/>
        <w:ind w:left="-1" w:leftChars="-295" w:hanging="618" w:hangingChars="221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tabs>
          <w:tab w:val="left" w:pos="7740"/>
        </w:tabs>
        <w:autoSpaceDE w:val="0"/>
        <w:autoSpaceDN w:val="0"/>
        <w:spacing w:line="5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tabs>
          <w:tab w:val="left" w:pos="7740"/>
        </w:tabs>
        <w:autoSpaceDE w:val="0"/>
        <w:autoSpaceDN w:val="0"/>
        <w:spacing w:line="520" w:lineRule="exact"/>
        <w:rPr>
          <w:rFonts w:hint="eastAsia" w:ascii="仿宋" w:hAnsi="仿宋" w:eastAsia="仿宋"/>
          <w:sz w:val="28"/>
          <w:szCs w:val="28"/>
          <w:lang w:val="zh-CN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DFE1137-3FF1-4BF7-9768-43F1CD61F22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DDF9506-879D-440E-8B6C-5C112F5189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260187018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22.4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SnTGy0AAAAAMBAAAPAAAAAAAAAAEAIAAAACIAAABkcnMvZG93&#10;bnJldi54bWxQSwECFAAUAAAACACHTuJAuhCCYwgCAAAa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MGU3Y2FlMDQzMTU2MTY1MmFhOWY0ZDA0ZTA2MmIifQ=="/>
  </w:docVars>
  <w:rsids>
    <w:rsidRoot w:val="00D8785A"/>
    <w:rsid w:val="00001FD1"/>
    <w:rsid w:val="00011B36"/>
    <w:rsid w:val="00023117"/>
    <w:rsid w:val="00045354"/>
    <w:rsid w:val="0004723D"/>
    <w:rsid w:val="00055CE7"/>
    <w:rsid w:val="0006039A"/>
    <w:rsid w:val="00061101"/>
    <w:rsid w:val="00076BA8"/>
    <w:rsid w:val="000820FC"/>
    <w:rsid w:val="00082605"/>
    <w:rsid w:val="0009438F"/>
    <w:rsid w:val="000D0750"/>
    <w:rsid w:val="000E2352"/>
    <w:rsid w:val="000E3B59"/>
    <w:rsid w:val="000F11EB"/>
    <w:rsid w:val="000F4AC9"/>
    <w:rsid w:val="0010442C"/>
    <w:rsid w:val="00107016"/>
    <w:rsid w:val="00115937"/>
    <w:rsid w:val="00121AA9"/>
    <w:rsid w:val="00124F90"/>
    <w:rsid w:val="00134C74"/>
    <w:rsid w:val="00135EEC"/>
    <w:rsid w:val="00162C63"/>
    <w:rsid w:val="001725A7"/>
    <w:rsid w:val="00173D77"/>
    <w:rsid w:val="00174AB4"/>
    <w:rsid w:val="00175269"/>
    <w:rsid w:val="00176884"/>
    <w:rsid w:val="00177A55"/>
    <w:rsid w:val="00195286"/>
    <w:rsid w:val="00196737"/>
    <w:rsid w:val="001A6385"/>
    <w:rsid w:val="001B1B09"/>
    <w:rsid w:val="001C3424"/>
    <w:rsid w:val="001D1F95"/>
    <w:rsid w:val="001D5422"/>
    <w:rsid w:val="001E01B3"/>
    <w:rsid w:val="001E44BE"/>
    <w:rsid w:val="001E4D00"/>
    <w:rsid w:val="00202A57"/>
    <w:rsid w:val="002050E0"/>
    <w:rsid w:val="00213167"/>
    <w:rsid w:val="002248D7"/>
    <w:rsid w:val="002302FC"/>
    <w:rsid w:val="002317CA"/>
    <w:rsid w:val="00231907"/>
    <w:rsid w:val="002529DB"/>
    <w:rsid w:val="002532AB"/>
    <w:rsid w:val="00276B78"/>
    <w:rsid w:val="002851B0"/>
    <w:rsid w:val="00295BA3"/>
    <w:rsid w:val="00296D1E"/>
    <w:rsid w:val="002A4F2F"/>
    <w:rsid w:val="002A6B0D"/>
    <w:rsid w:val="002A75E2"/>
    <w:rsid w:val="002C5211"/>
    <w:rsid w:val="002D4126"/>
    <w:rsid w:val="002D6469"/>
    <w:rsid w:val="002D7A00"/>
    <w:rsid w:val="002E2E9C"/>
    <w:rsid w:val="002E3066"/>
    <w:rsid w:val="002E3DCA"/>
    <w:rsid w:val="002E6E63"/>
    <w:rsid w:val="002E79C0"/>
    <w:rsid w:val="002F3305"/>
    <w:rsid w:val="002F7ACC"/>
    <w:rsid w:val="00301CAF"/>
    <w:rsid w:val="0031042F"/>
    <w:rsid w:val="00324526"/>
    <w:rsid w:val="0035089D"/>
    <w:rsid w:val="003541B8"/>
    <w:rsid w:val="00365A41"/>
    <w:rsid w:val="00366968"/>
    <w:rsid w:val="003A1C7A"/>
    <w:rsid w:val="003A453C"/>
    <w:rsid w:val="003A6031"/>
    <w:rsid w:val="003B1A3B"/>
    <w:rsid w:val="003E0711"/>
    <w:rsid w:val="00401B9D"/>
    <w:rsid w:val="004024F3"/>
    <w:rsid w:val="004073D8"/>
    <w:rsid w:val="0040747D"/>
    <w:rsid w:val="00442E43"/>
    <w:rsid w:val="00452602"/>
    <w:rsid w:val="00452E34"/>
    <w:rsid w:val="00454BFA"/>
    <w:rsid w:val="00465565"/>
    <w:rsid w:val="00466A6F"/>
    <w:rsid w:val="004723D9"/>
    <w:rsid w:val="00476C6B"/>
    <w:rsid w:val="0048203D"/>
    <w:rsid w:val="004963EA"/>
    <w:rsid w:val="004A6EE5"/>
    <w:rsid w:val="004C088B"/>
    <w:rsid w:val="004D2EDD"/>
    <w:rsid w:val="004D68DC"/>
    <w:rsid w:val="004F0913"/>
    <w:rsid w:val="004F73A1"/>
    <w:rsid w:val="00501009"/>
    <w:rsid w:val="00501663"/>
    <w:rsid w:val="005019FA"/>
    <w:rsid w:val="00511D3B"/>
    <w:rsid w:val="00513264"/>
    <w:rsid w:val="005142BE"/>
    <w:rsid w:val="005224D2"/>
    <w:rsid w:val="00546D03"/>
    <w:rsid w:val="00546DF2"/>
    <w:rsid w:val="00555D07"/>
    <w:rsid w:val="00560D82"/>
    <w:rsid w:val="00563FC3"/>
    <w:rsid w:val="00571123"/>
    <w:rsid w:val="00573663"/>
    <w:rsid w:val="0057547F"/>
    <w:rsid w:val="00580776"/>
    <w:rsid w:val="00585352"/>
    <w:rsid w:val="0058535A"/>
    <w:rsid w:val="00593AC4"/>
    <w:rsid w:val="00593D4C"/>
    <w:rsid w:val="005A0A71"/>
    <w:rsid w:val="005A252F"/>
    <w:rsid w:val="005A7431"/>
    <w:rsid w:val="005C6F2D"/>
    <w:rsid w:val="005F481C"/>
    <w:rsid w:val="006023E9"/>
    <w:rsid w:val="00616CEC"/>
    <w:rsid w:val="00637FF7"/>
    <w:rsid w:val="006432EA"/>
    <w:rsid w:val="00655515"/>
    <w:rsid w:val="00655A22"/>
    <w:rsid w:val="006724AE"/>
    <w:rsid w:val="00681E32"/>
    <w:rsid w:val="006823D8"/>
    <w:rsid w:val="00684089"/>
    <w:rsid w:val="0068613C"/>
    <w:rsid w:val="00690D4F"/>
    <w:rsid w:val="006A447B"/>
    <w:rsid w:val="006A4FCF"/>
    <w:rsid w:val="006A5446"/>
    <w:rsid w:val="006B5021"/>
    <w:rsid w:val="006D4411"/>
    <w:rsid w:val="006E104D"/>
    <w:rsid w:val="006E4608"/>
    <w:rsid w:val="006F37BD"/>
    <w:rsid w:val="006F38E2"/>
    <w:rsid w:val="00704979"/>
    <w:rsid w:val="007100DE"/>
    <w:rsid w:val="00713F65"/>
    <w:rsid w:val="00714489"/>
    <w:rsid w:val="00717915"/>
    <w:rsid w:val="007412AC"/>
    <w:rsid w:val="00741F2D"/>
    <w:rsid w:val="00743231"/>
    <w:rsid w:val="00743CB9"/>
    <w:rsid w:val="0075297F"/>
    <w:rsid w:val="007675DF"/>
    <w:rsid w:val="00787B89"/>
    <w:rsid w:val="007A167E"/>
    <w:rsid w:val="007A6519"/>
    <w:rsid w:val="007B34E9"/>
    <w:rsid w:val="007C5FAC"/>
    <w:rsid w:val="007C6E1A"/>
    <w:rsid w:val="007E3127"/>
    <w:rsid w:val="007E41A7"/>
    <w:rsid w:val="007F5EB4"/>
    <w:rsid w:val="00814084"/>
    <w:rsid w:val="00840ADD"/>
    <w:rsid w:val="00841562"/>
    <w:rsid w:val="0085029E"/>
    <w:rsid w:val="0086330E"/>
    <w:rsid w:val="0086503B"/>
    <w:rsid w:val="0086585A"/>
    <w:rsid w:val="00866D97"/>
    <w:rsid w:val="00873F27"/>
    <w:rsid w:val="008815E9"/>
    <w:rsid w:val="008A368E"/>
    <w:rsid w:val="008B561D"/>
    <w:rsid w:val="008B5AB1"/>
    <w:rsid w:val="008C0EFF"/>
    <w:rsid w:val="008D019E"/>
    <w:rsid w:val="008D1547"/>
    <w:rsid w:val="008F3371"/>
    <w:rsid w:val="008F7E50"/>
    <w:rsid w:val="00900755"/>
    <w:rsid w:val="00912E74"/>
    <w:rsid w:val="0091557F"/>
    <w:rsid w:val="009222F8"/>
    <w:rsid w:val="009250E1"/>
    <w:rsid w:val="00925D99"/>
    <w:rsid w:val="00930937"/>
    <w:rsid w:val="00950CD1"/>
    <w:rsid w:val="0096499D"/>
    <w:rsid w:val="00977F98"/>
    <w:rsid w:val="00983392"/>
    <w:rsid w:val="009862CC"/>
    <w:rsid w:val="009951B9"/>
    <w:rsid w:val="009A0F44"/>
    <w:rsid w:val="009C18B6"/>
    <w:rsid w:val="009E0196"/>
    <w:rsid w:val="009E062C"/>
    <w:rsid w:val="00A02789"/>
    <w:rsid w:val="00A076E3"/>
    <w:rsid w:val="00A11A86"/>
    <w:rsid w:val="00A210FE"/>
    <w:rsid w:val="00A25ED4"/>
    <w:rsid w:val="00A266DF"/>
    <w:rsid w:val="00A555DD"/>
    <w:rsid w:val="00A561A7"/>
    <w:rsid w:val="00A61E0D"/>
    <w:rsid w:val="00A6699B"/>
    <w:rsid w:val="00A72E3A"/>
    <w:rsid w:val="00A7422F"/>
    <w:rsid w:val="00A75E71"/>
    <w:rsid w:val="00A91C01"/>
    <w:rsid w:val="00AA4BE4"/>
    <w:rsid w:val="00AA5DC5"/>
    <w:rsid w:val="00AB3317"/>
    <w:rsid w:val="00AC2D07"/>
    <w:rsid w:val="00AD54CE"/>
    <w:rsid w:val="00AE536D"/>
    <w:rsid w:val="00AF31E5"/>
    <w:rsid w:val="00AF348D"/>
    <w:rsid w:val="00AF5E8F"/>
    <w:rsid w:val="00AF621D"/>
    <w:rsid w:val="00B07EEA"/>
    <w:rsid w:val="00B3183F"/>
    <w:rsid w:val="00B3473C"/>
    <w:rsid w:val="00B41A7D"/>
    <w:rsid w:val="00B44075"/>
    <w:rsid w:val="00B46006"/>
    <w:rsid w:val="00B46467"/>
    <w:rsid w:val="00B54715"/>
    <w:rsid w:val="00B561EF"/>
    <w:rsid w:val="00B60053"/>
    <w:rsid w:val="00B60354"/>
    <w:rsid w:val="00B62468"/>
    <w:rsid w:val="00B672B1"/>
    <w:rsid w:val="00B742D3"/>
    <w:rsid w:val="00B80F4C"/>
    <w:rsid w:val="00B94CA6"/>
    <w:rsid w:val="00BA0986"/>
    <w:rsid w:val="00BB02EE"/>
    <w:rsid w:val="00BB119A"/>
    <w:rsid w:val="00BB1A09"/>
    <w:rsid w:val="00BB251F"/>
    <w:rsid w:val="00BC278E"/>
    <w:rsid w:val="00BC4014"/>
    <w:rsid w:val="00BC79F8"/>
    <w:rsid w:val="00BD2326"/>
    <w:rsid w:val="00BD6726"/>
    <w:rsid w:val="00BE27CD"/>
    <w:rsid w:val="00BF495A"/>
    <w:rsid w:val="00BF67AE"/>
    <w:rsid w:val="00C03A1C"/>
    <w:rsid w:val="00C06111"/>
    <w:rsid w:val="00C1434C"/>
    <w:rsid w:val="00C21470"/>
    <w:rsid w:val="00C50657"/>
    <w:rsid w:val="00C75363"/>
    <w:rsid w:val="00C768E9"/>
    <w:rsid w:val="00C769A5"/>
    <w:rsid w:val="00C87286"/>
    <w:rsid w:val="00C926D5"/>
    <w:rsid w:val="00CA7BE1"/>
    <w:rsid w:val="00CD29CE"/>
    <w:rsid w:val="00CD574F"/>
    <w:rsid w:val="00CE060D"/>
    <w:rsid w:val="00CE1CF7"/>
    <w:rsid w:val="00CF1AEC"/>
    <w:rsid w:val="00CF60EA"/>
    <w:rsid w:val="00D07F68"/>
    <w:rsid w:val="00D22E62"/>
    <w:rsid w:val="00D3107C"/>
    <w:rsid w:val="00D31FB0"/>
    <w:rsid w:val="00D34B1F"/>
    <w:rsid w:val="00D43904"/>
    <w:rsid w:val="00D5090E"/>
    <w:rsid w:val="00D54FBF"/>
    <w:rsid w:val="00D57989"/>
    <w:rsid w:val="00D60D37"/>
    <w:rsid w:val="00D65911"/>
    <w:rsid w:val="00D8651C"/>
    <w:rsid w:val="00D8785A"/>
    <w:rsid w:val="00DA1266"/>
    <w:rsid w:val="00DB1319"/>
    <w:rsid w:val="00DB3726"/>
    <w:rsid w:val="00DC08CC"/>
    <w:rsid w:val="00DC32F6"/>
    <w:rsid w:val="00DD3DB3"/>
    <w:rsid w:val="00DE75FB"/>
    <w:rsid w:val="00DF007B"/>
    <w:rsid w:val="00DF0F44"/>
    <w:rsid w:val="00E035A7"/>
    <w:rsid w:val="00E21826"/>
    <w:rsid w:val="00E24DAE"/>
    <w:rsid w:val="00E30CE5"/>
    <w:rsid w:val="00E34307"/>
    <w:rsid w:val="00E45706"/>
    <w:rsid w:val="00E5245B"/>
    <w:rsid w:val="00E5337C"/>
    <w:rsid w:val="00E604DA"/>
    <w:rsid w:val="00E61979"/>
    <w:rsid w:val="00E63E8F"/>
    <w:rsid w:val="00E64300"/>
    <w:rsid w:val="00E719E5"/>
    <w:rsid w:val="00E72099"/>
    <w:rsid w:val="00E909A7"/>
    <w:rsid w:val="00E940E5"/>
    <w:rsid w:val="00EB25D7"/>
    <w:rsid w:val="00EC63E0"/>
    <w:rsid w:val="00EC65AB"/>
    <w:rsid w:val="00EC7858"/>
    <w:rsid w:val="00ED1162"/>
    <w:rsid w:val="00ED3BD5"/>
    <w:rsid w:val="00EE0B14"/>
    <w:rsid w:val="00EE6800"/>
    <w:rsid w:val="00EF5A58"/>
    <w:rsid w:val="00EF5EFA"/>
    <w:rsid w:val="00F357D2"/>
    <w:rsid w:val="00F460C9"/>
    <w:rsid w:val="00F65E4C"/>
    <w:rsid w:val="00F712CB"/>
    <w:rsid w:val="00F74A88"/>
    <w:rsid w:val="00F85BB7"/>
    <w:rsid w:val="00F920A5"/>
    <w:rsid w:val="00F92803"/>
    <w:rsid w:val="00FA0B92"/>
    <w:rsid w:val="00FA506D"/>
    <w:rsid w:val="00FB5FDB"/>
    <w:rsid w:val="00FD26A1"/>
    <w:rsid w:val="00FE2715"/>
    <w:rsid w:val="00FE639A"/>
    <w:rsid w:val="01DA6DFF"/>
    <w:rsid w:val="02B468BE"/>
    <w:rsid w:val="062A72C7"/>
    <w:rsid w:val="06516DF3"/>
    <w:rsid w:val="0BC419DA"/>
    <w:rsid w:val="151320DC"/>
    <w:rsid w:val="18DE7E36"/>
    <w:rsid w:val="1ED53CF3"/>
    <w:rsid w:val="284E4600"/>
    <w:rsid w:val="2AAD1B5F"/>
    <w:rsid w:val="2C030CA0"/>
    <w:rsid w:val="32B16A7E"/>
    <w:rsid w:val="342545AE"/>
    <w:rsid w:val="35D54660"/>
    <w:rsid w:val="37090CB2"/>
    <w:rsid w:val="4B4B6F6D"/>
    <w:rsid w:val="4ECA085F"/>
    <w:rsid w:val="4F8C4759"/>
    <w:rsid w:val="4FFD4A20"/>
    <w:rsid w:val="52F13F94"/>
    <w:rsid w:val="558E4C09"/>
    <w:rsid w:val="57C739B1"/>
    <w:rsid w:val="5BA05F2B"/>
    <w:rsid w:val="5D430244"/>
    <w:rsid w:val="608A5D53"/>
    <w:rsid w:val="67B33F80"/>
    <w:rsid w:val="6A1D1DA5"/>
    <w:rsid w:val="6AED46FA"/>
    <w:rsid w:val="6B2A0CB5"/>
    <w:rsid w:val="6F057F30"/>
    <w:rsid w:val="71272E75"/>
    <w:rsid w:val="724A7260"/>
    <w:rsid w:val="742A62AE"/>
    <w:rsid w:val="75470E99"/>
    <w:rsid w:val="7555059D"/>
    <w:rsid w:val="75733A86"/>
    <w:rsid w:val="772C5091"/>
    <w:rsid w:val="7F360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1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2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unhideWhenUsed/>
    <w:qFormat/>
    <w:uiPriority w:val="99"/>
  </w:style>
  <w:style w:type="character" w:customStyle="1" w:styleId="11">
    <w:name w:val="正文缩进 字符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纯文本 字符"/>
    <w:basedOn w:val="9"/>
    <w:link w:val="3"/>
    <w:qFormat/>
    <w:locked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13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Char"/>
    <w:basedOn w:val="9"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fontp"/>
    <w:basedOn w:val="9"/>
    <w:qFormat/>
    <w:uiPriority w:val="0"/>
  </w:style>
  <w:style w:type="character" w:customStyle="1" w:styleId="19">
    <w:name w:val="font0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3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2">
    <w:name w:val="font8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3">
    <w:name w:val="1"/>
    <w:basedOn w:val="1"/>
    <w:next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24">
    <w:name w:val="Subtle Reference"/>
    <w:basedOn w:val="9"/>
    <w:qFormat/>
    <w:uiPriority w:val="31"/>
    <w:rPr>
      <w:smallCaps/>
      <w:color w:val="59595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www.deepinghost.com</Company>
  <Pages>2</Pages>
  <Words>92</Words>
  <Characters>531</Characters>
  <Lines>4</Lines>
  <Paragraphs>1</Paragraphs>
  <TotalTime>144</TotalTime>
  <ScaleCrop>false</ScaleCrop>
  <LinksUpToDate>false</LinksUpToDate>
  <CharactersWithSpaces>622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2023-09-01T09:18:00Z</dcterms:created>
  <dc:creator>田智卿</dc:creator>
  <cp:lastModifiedBy>李小芳</cp:lastModifiedBy>
  <cp:lastPrinted>2023-11-16T01:59:00Z</cp:lastPrinted>
  <dcterms:modified xsi:type="dcterms:W3CDTF">2023-12-12T09:48:11Z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453BFE67B00F4929A7025ADC8B9520B9_13</vt:lpwstr>
  </property>
</Properties>
</file>