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0AA3C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14:paraId="7F5E23FC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：医学影像肿瘤诊断AI智能体应用平台（一期）</w:t>
      </w:r>
    </w:p>
    <w:p w14:paraId="31A152E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00F2EDF2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 w14:paraId="15FFF137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 w14:paraId="595A5840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2D5571FF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6FF592C5">
      <w:pPr>
        <w:pStyle w:val="2"/>
      </w:pPr>
      <w:r>
        <w:t xml:space="preserve"> </w:t>
      </w:r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 w14:paraId="78B5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291D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E7BC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 w14:paraId="3048C4AF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 w14:paraId="661D9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9CB6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E9E5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739A8816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39D23243"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30A7AEF9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4C1BBBFF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06432EA2"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 w14:paraId="43213A71"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 w14:paraId="7C1C1121"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 w14:paraId="2C066CDB"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 w14:paraId="5A028AD1">
      <w:pPr>
        <w:pStyle w:val="4"/>
        <w:ind w:left="797" w:leftChars="238" w:hanging="297" w:hangingChars="124"/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  <w:bookmarkStart w:id="0" w:name="_GoBack"/>
      <w:bookmarkEnd w:id="0"/>
      <w:r>
        <w:t xml:space="preserve"> </w:t>
      </w:r>
    </w:p>
    <w:p w14:paraId="3C6282D8">
      <w:pPr>
        <w:rPr>
          <w:rFonts w:hint="eastAsia"/>
        </w:rPr>
      </w:pPr>
      <w: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8322BC-E8B3-47BE-9DC9-CAE39325C9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51DD48C-AC08-4897-8164-640292A0688A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50746DC-B3F1-44C6-A886-7BC5B6D81B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A6"/>
    <w:rsid w:val="00023143"/>
    <w:rsid w:val="000F1D76"/>
    <w:rsid w:val="00277D17"/>
    <w:rsid w:val="00695F1F"/>
    <w:rsid w:val="007849A6"/>
    <w:rsid w:val="00B65751"/>
    <w:rsid w:val="00F17421"/>
    <w:rsid w:val="26EF4415"/>
    <w:rsid w:val="560378AC"/>
    <w:rsid w:val="5739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0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0">
    <w:name w:val="纯文本 字符"/>
    <w:basedOn w:val="8"/>
    <w:link w:val="4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</w:style>
  <w:style w:type="character" w:customStyle="1" w:styleId="12">
    <w:name w:val="页眉 字符"/>
    <w:basedOn w:val="8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311</Words>
  <Characters>317</Characters>
  <Lines>3</Lines>
  <Paragraphs>1</Paragraphs>
  <TotalTime>8</TotalTime>
  <ScaleCrop>false</ScaleCrop>
  <LinksUpToDate>false</LinksUpToDate>
  <CharactersWithSpaces>430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赵杰</cp:lastModifiedBy>
  <dcterms:modified xsi:type="dcterms:W3CDTF">2026-06-12T00:49:21Z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eyJoZGlkIjoiZTNmZWQ4ZDMyMDU2MTY4ZmY4YjFhYjNkNzYxMTI0OWEiLCJ1c2VySWQiOiI4MjEzNDE2NTAifQ==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B9C8EA77DA5D46179B1D12BBC9C577F1_13</vt:lpwstr>
  </property>
</Properties>
</file>